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A7A" w:rsidRDefault="00112A7A" w:rsidP="00651939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tbl>
      <w:tblPr>
        <w:tblStyle w:val="Tablaconcuadrcula"/>
        <w:tblW w:w="9056" w:type="dxa"/>
        <w:tblLayout w:type="fixed"/>
        <w:tblLook w:val="04A0" w:firstRow="1" w:lastRow="0" w:firstColumn="1" w:lastColumn="0" w:noHBand="0" w:noVBand="1"/>
      </w:tblPr>
      <w:tblGrid>
        <w:gridCol w:w="1367"/>
        <w:gridCol w:w="919"/>
        <w:gridCol w:w="1647"/>
        <w:gridCol w:w="1275"/>
        <w:gridCol w:w="455"/>
        <w:gridCol w:w="112"/>
        <w:gridCol w:w="401"/>
        <w:gridCol w:w="450"/>
        <w:gridCol w:w="146"/>
        <w:gridCol w:w="480"/>
        <w:gridCol w:w="132"/>
        <w:gridCol w:w="54"/>
        <w:gridCol w:w="1023"/>
        <w:gridCol w:w="595"/>
      </w:tblGrid>
      <w:tr w:rsidR="00B53D39" w:rsidTr="00532E62">
        <w:tc>
          <w:tcPr>
            <w:tcW w:w="2286" w:type="dxa"/>
            <w:gridSpan w:val="2"/>
            <w:shd w:val="clear" w:color="auto" w:fill="D9D9D9" w:themeFill="background1" w:themeFillShade="D9"/>
          </w:tcPr>
          <w:p w:rsidR="00B53D39" w:rsidRPr="00C31891" w:rsidRDefault="00CA54DE" w:rsidP="007F0791">
            <w:pPr>
              <w:rPr>
                <w:b/>
              </w:rPr>
            </w:pPr>
            <w:r>
              <w:rPr>
                <w:b/>
              </w:rPr>
              <w:t>Programa Educativo</w:t>
            </w:r>
          </w:p>
        </w:tc>
        <w:tc>
          <w:tcPr>
            <w:tcW w:w="3890" w:type="dxa"/>
            <w:gridSpan w:val="5"/>
          </w:tcPr>
          <w:p w:rsidR="00B53D39" w:rsidRPr="00C31891" w:rsidRDefault="00B53D39" w:rsidP="00B53D39">
            <w:pPr>
              <w:rPr>
                <w:b/>
              </w:rPr>
            </w:pPr>
          </w:p>
        </w:tc>
        <w:tc>
          <w:tcPr>
            <w:tcW w:w="1208" w:type="dxa"/>
            <w:gridSpan w:val="4"/>
          </w:tcPr>
          <w:p w:rsidR="00B53D39" w:rsidRPr="00C31891" w:rsidRDefault="00B53D39" w:rsidP="00B53D39">
            <w:pPr>
              <w:rPr>
                <w:b/>
              </w:rPr>
            </w:pPr>
            <w:r>
              <w:rPr>
                <w:b/>
              </w:rPr>
              <w:t>Modalidad</w:t>
            </w:r>
          </w:p>
        </w:tc>
        <w:tc>
          <w:tcPr>
            <w:tcW w:w="1672" w:type="dxa"/>
            <w:gridSpan w:val="3"/>
          </w:tcPr>
          <w:p w:rsidR="00B53D39" w:rsidRPr="00C31891" w:rsidRDefault="00CA54DE" w:rsidP="00B53D39">
            <w:pPr>
              <w:rPr>
                <w:b/>
              </w:rPr>
            </w:pPr>
            <w:r>
              <w:rPr>
                <w:b/>
              </w:rPr>
              <w:t>Presencial</w:t>
            </w:r>
          </w:p>
        </w:tc>
      </w:tr>
      <w:tr w:rsidR="0035183F" w:rsidTr="00EA37D8">
        <w:trPr>
          <w:trHeight w:val="120"/>
        </w:trPr>
        <w:tc>
          <w:tcPr>
            <w:tcW w:w="2286" w:type="dxa"/>
            <w:gridSpan w:val="2"/>
            <w:vMerge w:val="restart"/>
            <w:shd w:val="clear" w:color="auto" w:fill="D9D9D9" w:themeFill="background1" w:themeFillShade="D9"/>
          </w:tcPr>
          <w:p w:rsidR="0035183F" w:rsidRPr="00C31891" w:rsidRDefault="0035183F" w:rsidP="00F80E9C">
            <w:pPr>
              <w:rPr>
                <w:b/>
              </w:rPr>
            </w:pPr>
            <w:r>
              <w:rPr>
                <w:b/>
              </w:rPr>
              <w:t>Nombre de la asignatura</w:t>
            </w:r>
          </w:p>
        </w:tc>
        <w:tc>
          <w:tcPr>
            <w:tcW w:w="3890" w:type="dxa"/>
            <w:gridSpan w:val="5"/>
            <w:vMerge w:val="restart"/>
          </w:tcPr>
          <w:p w:rsidR="0035183F" w:rsidRPr="00C31891" w:rsidRDefault="0035183F" w:rsidP="001B34F2">
            <w:pPr>
              <w:rPr>
                <w:b/>
              </w:rPr>
            </w:pPr>
          </w:p>
          <w:p w:rsidR="0035183F" w:rsidRPr="00C31891" w:rsidRDefault="0035183F" w:rsidP="00B53D39">
            <w:pPr>
              <w:rPr>
                <w:b/>
              </w:rPr>
            </w:pPr>
          </w:p>
        </w:tc>
        <w:tc>
          <w:tcPr>
            <w:tcW w:w="1208" w:type="dxa"/>
            <w:gridSpan w:val="4"/>
          </w:tcPr>
          <w:p w:rsidR="0035183F" w:rsidRPr="00C31891" w:rsidRDefault="0035183F" w:rsidP="0035183F">
            <w:pPr>
              <w:jc w:val="center"/>
              <w:rPr>
                <w:b/>
              </w:rPr>
            </w:pPr>
            <w:r>
              <w:rPr>
                <w:b/>
              </w:rPr>
              <w:t>Horas</w:t>
            </w:r>
          </w:p>
        </w:tc>
        <w:tc>
          <w:tcPr>
            <w:tcW w:w="1672" w:type="dxa"/>
            <w:gridSpan w:val="3"/>
            <w:vMerge w:val="restart"/>
          </w:tcPr>
          <w:p w:rsidR="0035183F" w:rsidRDefault="0035183F" w:rsidP="0035183F">
            <w:pPr>
              <w:jc w:val="center"/>
              <w:rPr>
                <w:b/>
              </w:rPr>
            </w:pPr>
          </w:p>
          <w:p w:rsidR="0035183F" w:rsidRPr="00C31891" w:rsidRDefault="0035183F" w:rsidP="0035183F">
            <w:pPr>
              <w:jc w:val="center"/>
              <w:rPr>
                <w:b/>
              </w:rPr>
            </w:pPr>
            <w:r>
              <w:rPr>
                <w:b/>
              </w:rPr>
              <w:t>Créditos</w:t>
            </w:r>
          </w:p>
        </w:tc>
      </w:tr>
      <w:tr w:rsidR="0035183F" w:rsidTr="0035183F">
        <w:trPr>
          <w:trHeight w:val="342"/>
        </w:trPr>
        <w:tc>
          <w:tcPr>
            <w:tcW w:w="2286" w:type="dxa"/>
            <w:gridSpan w:val="2"/>
            <w:vMerge/>
            <w:shd w:val="clear" w:color="auto" w:fill="D9D9D9" w:themeFill="background1" w:themeFillShade="D9"/>
          </w:tcPr>
          <w:p w:rsidR="0035183F" w:rsidRDefault="0035183F" w:rsidP="00F80E9C">
            <w:pPr>
              <w:rPr>
                <w:b/>
              </w:rPr>
            </w:pPr>
          </w:p>
        </w:tc>
        <w:tc>
          <w:tcPr>
            <w:tcW w:w="3890" w:type="dxa"/>
            <w:gridSpan w:val="5"/>
            <w:vMerge/>
          </w:tcPr>
          <w:p w:rsidR="0035183F" w:rsidRDefault="0035183F" w:rsidP="001B34F2">
            <w:pPr>
              <w:rPr>
                <w:b/>
                <w:noProof/>
              </w:rPr>
            </w:pPr>
          </w:p>
        </w:tc>
        <w:tc>
          <w:tcPr>
            <w:tcW w:w="596" w:type="dxa"/>
            <w:gridSpan w:val="2"/>
          </w:tcPr>
          <w:p w:rsidR="0035183F" w:rsidRDefault="0035183F" w:rsidP="00532E62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612" w:type="dxa"/>
            <w:gridSpan w:val="2"/>
          </w:tcPr>
          <w:p w:rsidR="0035183F" w:rsidRDefault="0035183F" w:rsidP="00532E62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  <w:tc>
          <w:tcPr>
            <w:tcW w:w="1672" w:type="dxa"/>
            <w:gridSpan w:val="3"/>
            <w:vMerge/>
          </w:tcPr>
          <w:p w:rsidR="0035183F" w:rsidRDefault="0035183F">
            <w:pPr>
              <w:rPr>
                <w:b/>
              </w:rPr>
            </w:pPr>
          </w:p>
        </w:tc>
      </w:tr>
      <w:tr w:rsidR="0035183F" w:rsidTr="00EA37D8">
        <w:trPr>
          <w:trHeight w:val="281"/>
        </w:trPr>
        <w:tc>
          <w:tcPr>
            <w:tcW w:w="2286" w:type="dxa"/>
            <w:gridSpan w:val="2"/>
            <w:vMerge/>
            <w:shd w:val="clear" w:color="auto" w:fill="D9D9D9" w:themeFill="background1" w:themeFillShade="D9"/>
          </w:tcPr>
          <w:p w:rsidR="0035183F" w:rsidRDefault="0035183F" w:rsidP="00F80E9C">
            <w:pPr>
              <w:rPr>
                <w:b/>
              </w:rPr>
            </w:pPr>
          </w:p>
        </w:tc>
        <w:tc>
          <w:tcPr>
            <w:tcW w:w="3890" w:type="dxa"/>
            <w:gridSpan w:val="5"/>
            <w:vMerge/>
          </w:tcPr>
          <w:p w:rsidR="0035183F" w:rsidRDefault="0035183F" w:rsidP="001B34F2">
            <w:pPr>
              <w:rPr>
                <w:b/>
                <w:noProof/>
              </w:rPr>
            </w:pPr>
          </w:p>
        </w:tc>
        <w:tc>
          <w:tcPr>
            <w:tcW w:w="596" w:type="dxa"/>
            <w:gridSpan w:val="2"/>
          </w:tcPr>
          <w:p w:rsidR="0035183F" w:rsidRDefault="0035183F" w:rsidP="00532E62">
            <w:pPr>
              <w:rPr>
                <w:b/>
              </w:rPr>
            </w:pPr>
          </w:p>
        </w:tc>
        <w:tc>
          <w:tcPr>
            <w:tcW w:w="612" w:type="dxa"/>
            <w:gridSpan w:val="2"/>
          </w:tcPr>
          <w:p w:rsidR="0035183F" w:rsidRDefault="0035183F" w:rsidP="00532E62">
            <w:pPr>
              <w:rPr>
                <w:b/>
              </w:rPr>
            </w:pPr>
          </w:p>
        </w:tc>
        <w:tc>
          <w:tcPr>
            <w:tcW w:w="1672" w:type="dxa"/>
            <w:gridSpan w:val="3"/>
          </w:tcPr>
          <w:p w:rsidR="0035183F" w:rsidRDefault="0035183F">
            <w:pPr>
              <w:rPr>
                <w:b/>
              </w:rPr>
            </w:pPr>
          </w:p>
        </w:tc>
      </w:tr>
      <w:tr w:rsidR="00C13EB8" w:rsidTr="00532E62">
        <w:tc>
          <w:tcPr>
            <w:tcW w:w="2286" w:type="dxa"/>
            <w:gridSpan w:val="2"/>
            <w:shd w:val="clear" w:color="auto" w:fill="D9D9D9" w:themeFill="background1" w:themeFillShade="D9"/>
          </w:tcPr>
          <w:p w:rsidR="00C13EB8" w:rsidRDefault="007F0791">
            <w:pPr>
              <w:rPr>
                <w:b/>
              </w:rPr>
            </w:pPr>
            <w:r>
              <w:rPr>
                <w:b/>
              </w:rPr>
              <w:t>Eje o Línea Curricular</w:t>
            </w:r>
            <w:r w:rsidR="00C13EB8">
              <w:rPr>
                <w:b/>
              </w:rPr>
              <w:t xml:space="preserve"> </w:t>
            </w:r>
            <w:r w:rsidR="00C13EB8">
              <w:rPr>
                <w:b/>
              </w:rPr>
              <w:tab/>
            </w:r>
          </w:p>
        </w:tc>
        <w:tc>
          <w:tcPr>
            <w:tcW w:w="6770" w:type="dxa"/>
            <w:gridSpan w:val="12"/>
          </w:tcPr>
          <w:p w:rsidR="00C13EB8" w:rsidRPr="00C31891" w:rsidRDefault="00C13EB8" w:rsidP="001B34F2">
            <w:pPr>
              <w:rPr>
                <w:b/>
              </w:rPr>
            </w:pPr>
          </w:p>
        </w:tc>
      </w:tr>
      <w:tr w:rsidR="00F67811" w:rsidTr="00532E62">
        <w:tc>
          <w:tcPr>
            <w:tcW w:w="2286" w:type="dxa"/>
            <w:gridSpan w:val="2"/>
            <w:shd w:val="clear" w:color="auto" w:fill="D9D9D9" w:themeFill="background1" w:themeFillShade="D9"/>
          </w:tcPr>
          <w:p w:rsidR="00F67811" w:rsidRDefault="00B53D39" w:rsidP="00B53D39">
            <w:pPr>
              <w:rPr>
                <w:b/>
              </w:rPr>
            </w:pPr>
            <w:r>
              <w:rPr>
                <w:b/>
              </w:rPr>
              <w:t>Nombre de la a</w:t>
            </w:r>
            <w:r w:rsidR="00F67811">
              <w:rPr>
                <w:b/>
              </w:rPr>
              <w:t>cademia</w:t>
            </w:r>
          </w:p>
        </w:tc>
        <w:tc>
          <w:tcPr>
            <w:tcW w:w="3377" w:type="dxa"/>
            <w:gridSpan w:val="3"/>
          </w:tcPr>
          <w:p w:rsidR="00F67811" w:rsidRPr="00C31891" w:rsidRDefault="00F67811" w:rsidP="001B34F2">
            <w:pPr>
              <w:rPr>
                <w:b/>
              </w:rPr>
            </w:pPr>
          </w:p>
        </w:tc>
        <w:tc>
          <w:tcPr>
            <w:tcW w:w="1775" w:type="dxa"/>
            <w:gridSpan w:val="7"/>
            <w:shd w:val="clear" w:color="auto" w:fill="D9D9D9" w:themeFill="background1" w:themeFillShade="D9"/>
          </w:tcPr>
          <w:p w:rsidR="00F67811" w:rsidRPr="00C31891" w:rsidRDefault="00F67811" w:rsidP="00CA54DE">
            <w:pPr>
              <w:rPr>
                <w:b/>
              </w:rPr>
            </w:pPr>
            <w:r>
              <w:rPr>
                <w:b/>
              </w:rPr>
              <w:t xml:space="preserve">Fecha de </w:t>
            </w:r>
            <w:r w:rsidR="00CA54DE">
              <w:rPr>
                <w:b/>
              </w:rPr>
              <w:t>Elaboración</w:t>
            </w:r>
          </w:p>
        </w:tc>
        <w:tc>
          <w:tcPr>
            <w:tcW w:w="1618" w:type="dxa"/>
            <w:gridSpan w:val="2"/>
          </w:tcPr>
          <w:p w:rsidR="00F67811" w:rsidRPr="005C4163" w:rsidRDefault="00F67811" w:rsidP="00F67811"/>
        </w:tc>
      </w:tr>
      <w:tr w:rsidR="00F67811" w:rsidTr="00532E62">
        <w:tc>
          <w:tcPr>
            <w:tcW w:w="2286" w:type="dxa"/>
            <w:gridSpan w:val="2"/>
            <w:shd w:val="clear" w:color="auto" w:fill="D9D9D9" w:themeFill="background1" w:themeFillShade="D9"/>
          </w:tcPr>
          <w:p w:rsidR="00F67811" w:rsidRPr="00C31891" w:rsidRDefault="004D7962" w:rsidP="00F67811">
            <w:pPr>
              <w:rPr>
                <w:b/>
              </w:rPr>
            </w:pPr>
            <w:r>
              <w:rPr>
                <w:b/>
              </w:rPr>
              <w:t xml:space="preserve">Nombre del </w:t>
            </w:r>
            <w:r w:rsidR="00B53D39">
              <w:rPr>
                <w:b/>
              </w:rPr>
              <w:t>d</w:t>
            </w:r>
            <w:r w:rsidR="00F67811">
              <w:rPr>
                <w:b/>
              </w:rPr>
              <w:t>ocente</w:t>
            </w:r>
          </w:p>
        </w:tc>
        <w:tc>
          <w:tcPr>
            <w:tcW w:w="6770" w:type="dxa"/>
            <w:gridSpan w:val="12"/>
            <w:shd w:val="clear" w:color="auto" w:fill="auto"/>
          </w:tcPr>
          <w:p w:rsidR="00F67811" w:rsidRPr="00C31891" w:rsidRDefault="00F67811" w:rsidP="00F67811">
            <w:pPr>
              <w:rPr>
                <w:b/>
              </w:rPr>
            </w:pPr>
          </w:p>
        </w:tc>
      </w:tr>
      <w:tr w:rsidR="004D7962" w:rsidTr="00532E62">
        <w:tc>
          <w:tcPr>
            <w:tcW w:w="1367" w:type="dxa"/>
            <w:shd w:val="clear" w:color="auto" w:fill="D9D9D9" w:themeFill="background1" w:themeFillShade="D9"/>
          </w:tcPr>
          <w:p w:rsidR="004D7962" w:rsidRPr="00F67811" w:rsidRDefault="004D7962" w:rsidP="0073717E">
            <w:pPr>
              <w:rPr>
                <w:b/>
              </w:rPr>
            </w:pPr>
            <w:r w:rsidRPr="00F67811">
              <w:rPr>
                <w:b/>
              </w:rPr>
              <w:t>Ciclo escolar</w:t>
            </w:r>
          </w:p>
          <w:p w:rsidR="004D7962" w:rsidRPr="0073717E" w:rsidRDefault="004D7962" w:rsidP="00F67811">
            <w:pPr>
              <w:rPr>
                <w:b/>
              </w:rPr>
            </w:pPr>
          </w:p>
        </w:tc>
        <w:tc>
          <w:tcPr>
            <w:tcW w:w="2566" w:type="dxa"/>
            <w:gridSpan w:val="2"/>
            <w:shd w:val="clear" w:color="auto" w:fill="auto"/>
          </w:tcPr>
          <w:p w:rsidR="004D7962" w:rsidRPr="0073717E" w:rsidRDefault="004D7962" w:rsidP="00EF34E2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:rsidR="004D7962" w:rsidRDefault="00B53D39" w:rsidP="0073717E">
            <w:pPr>
              <w:rPr>
                <w:b/>
              </w:rPr>
            </w:pPr>
            <w:r>
              <w:rPr>
                <w:b/>
              </w:rPr>
              <w:t>Mó</w:t>
            </w:r>
            <w:r w:rsidR="004D7962">
              <w:rPr>
                <w:b/>
              </w:rPr>
              <w:t>dulo/</w:t>
            </w:r>
          </w:p>
          <w:p w:rsidR="004D7962" w:rsidRPr="00F67811" w:rsidRDefault="004D7962" w:rsidP="0073717E">
            <w:pPr>
              <w:rPr>
                <w:b/>
              </w:rPr>
            </w:pPr>
            <w:r w:rsidRPr="00C83D27">
              <w:rPr>
                <w:b/>
              </w:rPr>
              <w:t>Semestre</w:t>
            </w:r>
          </w:p>
        </w:tc>
        <w:tc>
          <w:tcPr>
            <w:tcW w:w="567" w:type="dxa"/>
            <w:gridSpan w:val="2"/>
          </w:tcPr>
          <w:p w:rsidR="004D7962" w:rsidRDefault="004D7962" w:rsidP="00CA54DE">
            <w:r>
              <w:t xml:space="preserve"> 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</w:tcPr>
          <w:p w:rsidR="004D7962" w:rsidRDefault="004D7962" w:rsidP="001B34F2">
            <w:r w:rsidRPr="00F67811">
              <w:rPr>
                <w:b/>
              </w:rPr>
              <w:t>Grupo</w:t>
            </w:r>
          </w:p>
        </w:tc>
        <w:tc>
          <w:tcPr>
            <w:tcW w:w="626" w:type="dxa"/>
            <w:gridSpan w:val="2"/>
          </w:tcPr>
          <w:p w:rsidR="004D7962" w:rsidRDefault="004D7962" w:rsidP="00EF34E2"/>
        </w:tc>
        <w:tc>
          <w:tcPr>
            <w:tcW w:w="1209" w:type="dxa"/>
            <w:gridSpan w:val="3"/>
            <w:shd w:val="clear" w:color="auto" w:fill="D9D9D9" w:themeFill="background1" w:themeFillShade="D9"/>
          </w:tcPr>
          <w:p w:rsidR="004D7962" w:rsidRPr="00F67811" w:rsidRDefault="004D7962" w:rsidP="00F67811">
            <w:pPr>
              <w:rPr>
                <w:b/>
              </w:rPr>
            </w:pPr>
            <w:r w:rsidRPr="00F67811">
              <w:rPr>
                <w:b/>
              </w:rPr>
              <w:t>Turno</w:t>
            </w:r>
          </w:p>
        </w:tc>
        <w:tc>
          <w:tcPr>
            <w:tcW w:w="595" w:type="dxa"/>
          </w:tcPr>
          <w:p w:rsidR="004D7962" w:rsidRDefault="004D7962" w:rsidP="00F67811"/>
        </w:tc>
      </w:tr>
    </w:tbl>
    <w:p w:rsidR="006217FF" w:rsidRDefault="006217F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10"/>
        <w:gridCol w:w="6618"/>
      </w:tblGrid>
      <w:tr w:rsidR="006B3514" w:rsidTr="005C2AA3">
        <w:tc>
          <w:tcPr>
            <w:tcW w:w="22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B3514" w:rsidRDefault="006B3514">
            <w:r>
              <w:rPr>
                <w:b/>
              </w:rPr>
              <w:t>Presentación</w:t>
            </w:r>
          </w:p>
        </w:tc>
        <w:tc>
          <w:tcPr>
            <w:tcW w:w="6819" w:type="dxa"/>
            <w:tcBorders>
              <w:bottom w:val="single" w:sz="4" w:space="0" w:color="auto"/>
            </w:tcBorders>
            <w:shd w:val="clear" w:color="auto" w:fill="auto"/>
          </w:tcPr>
          <w:p w:rsidR="00B36D2C" w:rsidRDefault="00B36D2C" w:rsidP="00CA54DE">
            <w:pPr>
              <w:jc w:val="both"/>
            </w:pPr>
          </w:p>
        </w:tc>
      </w:tr>
      <w:tr w:rsidR="006B3514" w:rsidTr="005C2AA3">
        <w:tc>
          <w:tcPr>
            <w:tcW w:w="22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B3514" w:rsidRDefault="007379F7" w:rsidP="007A1A27">
            <w:r>
              <w:rPr>
                <w:b/>
              </w:rPr>
              <w:t>Propósito</w:t>
            </w:r>
            <w:r w:rsidR="009C3B83">
              <w:rPr>
                <w:b/>
              </w:rPr>
              <w:t xml:space="preserve"> g</w:t>
            </w:r>
            <w:r w:rsidR="005C2AA3">
              <w:rPr>
                <w:b/>
              </w:rPr>
              <w:t>ene</w:t>
            </w:r>
            <w:r w:rsidR="0073717E">
              <w:rPr>
                <w:b/>
              </w:rPr>
              <w:t>ral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:rsidR="00B36D2C" w:rsidRDefault="00B36D2C" w:rsidP="00DC7331">
            <w:pPr>
              <w:jc w:val="both"/>
            </w:pPr>
          </w:p>
        </w:tc>
      </w:tr>
    </w:tbl>
    <w:p w:rsidR="00831DC5" w:rsidRDefault="00831DC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51"/>
        <w:gridCol w:w="6477"/>
      </w:tblGrid>
      <w:tr w:rsidR="00831DC5" w:rsidTr="00EA37D8">
        <w:tc>
          <w:tcPr>
            <w:tcW w:w="23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831DC5" w:rsidRDefault="00CA54DE" w:rsidP="00EA37D8">
            <w:r>
              <w:rPr>
                <w:b/>
              </w:rPr>
              <w:t>Subcompetencia 1</w:t>
            </w:r>
          </w:p>
        </w:tc>
        <w:tc>
          <w:tcPr>
            <w:tcW w:w="6678" w:type="dxa"/>
            <w:tcBorders>
              <w:top w:val="single" w:sz="4" w:space="0" w:color="auto"/>
            </w:tcBorders>
          </w:tcPr>
          <w:p w:rsidR="00831DC5" w:rsidRDefault="00831DC5" w:rsidP="00EA37D8"/>
        </w:tc>
      </w:tr>
      <w:tr w:rsidR="00831DC5" w:rsidTr="00EA37D8">
        <w:tc>
          <w:tcPr>
            <w:tcW w:w="2376" w:type="dxa"/>
            <w:shd w:val="clear" w:color="auto" w:fill="D9D9D9" w:themeFill="background1" w:themeFillShade="D9"/>
          </w:tcPr>
          <w:p w:rsidR="00831DC5" w:rsidRPr="006630BD" w:rsidRDefault="00CA54DE" w:rsidP="00EA37D8">
            <w:pPr>
              <w:rPr>
                <w:b/>
              </w:rPr>
            </w:pPr>
            <w:r>
              <w:rPr>
                <w:b/>
              </w:rPr>
              <w:t>Propósito</w:t>
            </w:r>
          </w:p>
        </w:tc>
        <w:tc>
          <w:tcPr>
            <w:tcW w:w="6678" w:type="dxa"/>
          </w:tcPr>
          <w:p w:rsidR="00831DC5" w:rsidRDefault="00831DC5" w:rsidP="00E0519D">
            <w:pPr>
              <w:jc w:val="both"/>
            </w:pPr>
          </w:p>
        </w:tc>
      </w:tr>
      <w:tr w:rsidR="00831DC5" w:rsidTr="00EA37D8">
        <w:tc>
          <w:tcPr>
            <w:tcW w:w="2376" w:type="dxa"/>
            <w:shd w:val="clear" w:color="auto" w:fill="D9D9D9" w:themeFill="background1" w:themeFillShade="D9"/>
          </w:tcPr>
          <w:p w:rsidR="00831DC5" w:rsidRPr="00C32E03" w:rsidRDefault="00CA54DE" w:rsidP="00EA37D8">
            <w:pPr>
              <w:rPr>
                <w:b/>
              </w:rPr>
            </w:pPr>
            <w:r>
              <w:rPr>
                <w:b/>
              </w:rPr>
              <w:t>Estructura del propósito de aprendizaje</w:t>
            </w:r>
          </w:p>
        </w:tc>
        <w:tc>
          <w:tcPr>
            <w:tcW w:w="6678" w:type="dxa"/>
          </w:tcPr>
          <w:p w:rsidR="00831DC5" w:rsidRDefault="00CA54DE" w:rsidP="00DC7331">
            <w:r>
              <w:t>Conocimientos:</w:t>
            </w:r>
          </w:p>
          <w:p w:rsidR="00CA54DE" w:rsidRDefault="00CA54DE" w:rsidP="00DC7331">
            <w:r>
              <w:t>Habilidades:</w:t>
            </w:r>
          </w:p>
          <w:p w:rsidR="00CA54DE" w:rsidRDefault="00CA54DE" w:rsidP="00DC7331">
            <w:r>
              <w:t>Actitudes y Valores:</w:t>
            </w:r>
          </w:p>
        </w:tc>
      </w:tr>
      <w:tr w:rsidR="00831DC5" w:rsidTr="00EA37D8">
        <w:tc>
          <w:tcPr>
            <w:tcW w:w="2376" w:type="dxa"/>
            <w:shd w:val="clear" w:color="auto" w:fill="D9D9D9" w:themeFill="background1" w:themeFillShade="D9"/>
          </w:tcPr>
          <w:p w:rsidR="00831DC5" w:rsidRPr="005C2AA3" w:rsidRDefault="00CA54DE" w:rsidP="00EA37D8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Enseñanza</w:t>
            </w:r>
          </w:p>
        </w:tc>
        <w:tc>
          <w:tcPr>
            <w:tcW w:w="6678" w:type="dxa"/>
          </w:tcPr>
          <w:p w:rsidR="00E0519D" w:rsidRDefault="00E0519D" w:rsidP="00CA54DE"/>
        </w:tc>
      </w:tr>
      <w:tr w:rsidR="00CA54DE" w:rsidTr="00EA37D8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EA37D8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aprendizaje</w:t>
            </w:r>
          </w:p>
        </w:tc>
        <w:tc>
          <w:tcPr>
            <w:tcW w:w="6678" w:type="dxa"/>
          </w:tcPr>
          <w:p w:rsidR="00CA54DE" w:rsidRDefault="00CA54DE" w:rsidP="00CA54DE"/>
        </w:tc>
      </w:tr>
      <w:tr w:rsidR="00832DBB" w:rsidTr="00EA37D8">
        <w:tc>
          <w:tcPr>
            <w:tcW w:w="2376" w:type="dxa"/>
            <w:shd w:val="clear" w:color="auto" w:fill="D9D9D9" w:themeFill="background1" w:themeFillShade="D9"/>
          </w:tcPr>
          <w:p w:rsidR="00832DBB" w:rsidRPr="005C2AA3" w:rsidRDefault="00832DBB" w:rsidP="00EA37D8">
            <w:pPr>
              <w:rPr>
                <w:b/>
              </w:rPr>
            </w:pPr>
            <w:r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832DBB" w:rsidRDefault="00832DBB" w:rsidP="00EA37D8">
            <w:pPr>
              <w:rPr>
                <w:noProof/>
              </w:rPr>
            </w:pPr>
          </w:p>
        </w:tc>
      </w:tr>
      <w:tr w:rsidR="00AC728D" w:rsidTr="00EA37D8">
        <w:tc>
          <w:tcPr>
            <w:tcW w:w="2376" w:type="dxa"/>
            <w:shd w:val="clear" w:color="auto" w:fill="D9D9D9" w:themeFill="background1" w:themeFillShade="D9"/>
          </w:tcPr>
          <w:p w:rsidR="00AC728D" w:rsidRDefault="00AC728D" w:rsidP="00EA37D8">
            <w:pPr>
              <w:rPr>
                <w:b/>
              </w:rPr>
            </w:pPr>
            <w:r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AC728D" w:rsidRPr="00E0519D" w:rsidRDefault="00AC728D" w:rsidP="00312737">
            <w:pPr>
              <w:spacing w:line="360" w:lineRule="auto"/>
              <w:rPr>
                <w:noProof/>
              </w:rPr>
            </w:pPr>
          </w:p>
        </w:tc>
      </w:tr>
      <w:tr w:rsidR="00AC728D" w:rsidTr="00EA37D8">
        <w:tc>
          <w:tcPr>
            <w:tcW w:w="2376" w:type="dxa"/>
            <w:shd w:val="clear" w:color="auto" w:fill="D9D9D9" w:themeFill="background1" w:themeFillShade="D9"/>
          </w:tcPr>
          <w:p w:rsidR="00AC728D" w:rsidRPr="005C2AA3" w:rsidRDefault="00AC728D" w:rsidP="00EA37D8">
            <w:pPr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06765D" w:rsidRPr="00E0519D" w:rsidRDefault="0006765D" w:rsidP="00EA37D8">
            <w:pPr>
              <w:rPr>
                <w:noProof/>
              </w:rPr>
            </w:pPr>
          </w:p>
        </w:tc>
      </w:tr>
      <w:tr w:rsidR="00831DC5" w:rsidTr="00EA37D8">
        <w:tc>
          <w:tcPr>
            <w:tcW w:w="2376" w:type="dxa"/>
            <w:shd w:val="clear" w:color="auto" w:fill="D9D9D9" w:themeFill="background1" w:themeFillShade="D9"/>
          </w:tcPr>
          <w:p w:rsidR="00831DC5" w:rsidRPr="005C2AA3" w:rsidRDefault="00A86B42" w:rsidP="00EA37D8">
            <w:pPr>
              <w:rPr>
                <w:b/>
              </w:rPr>
            </w:pPr>
            <w:r>
              <w:rPr>
                <w:b/>
              </w:rPr>
              <w:t>Referencias</w:t>
            </w:r>
          </w:p>
        </w:tc>
        <w:tc>
          <w:tcPr>
            <w:tcW w:w="6678" w:type="dxa"/>
          </w:tcPr>
          <w:p w:rsidR="00831DC5" w:rsidRDefault="00831DC5" w:rsidP="00C72D90"/>
        </w:tc>
      </w:tr>
    </w:tbl>
    <w:p w:rsidR="00A86B42" w:rsidRDefault="00A86B42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51"/>
        <w:gridCol w:w="6477"/>
      </w:tblGrid>
      <w:tr w:rsidR="00CA54DE" w:rsidTr="002857EF">
        <w:tc>
          <w:tcPr>
            <w:tcW w:w="23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A54DE" w:rsidRDefault="00CA54DE" w:rsidP="002857EF">
            <w:r>
              <w:rPr>
                <w:b/>
              </w:rPr>
              <w:t>Subcompetencia 2</w:t>
            </w:r>
          </w:p>
        </w:tc>
        <w:tc>
          <w:tcPr>
            <w:tcW w:w="6678" w:type="dxa"/>
            <w:tcBorders>
              <w:top w:val="single" w:sz="4" w:space="0" w:color="auto"/>
            </w:tcBorders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6630BD" w:rsidRDefault="00CA54DE" w:rsidP="002857EF">
            <w:pPr>
              <w:rPr>
                <w:b/>
              </w:rPr>
            </w:pPr>
            <w:r>
              <w:rPr>
                <w:b/>
              </w:rPr>
              <w:t>Propósito</w:t>
            </w:r>
          </w:p>
        </w:tc>
        <w:tc>
          <w:tcPr>
            <w:tcW w:w="6678" w:type="dxa"/>
          </w:tcPr>
          <w:p w:rsidR="00CA54DE" w:rsidRDefault="00CA54DE" w:rsidP="002857EF">
            <w:pPr>
              <w:jc w:val="both"/>
            </w:pP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C32E03" w:rsidRDefault="00CA54DE" w:rsidP="002857EF">
            <w:pPr>
              <w:rPr>
                <w:b/>
              </w:rPr>
            </w:pPr>
            <w:r>
              <w:rPr>
                <w:b/>
              </w:rPr>
              <w:t>Estructura del propósito de aprendizaje</w:t>
            </w:r>
          </w:p>
        </w:tc>
        <w:tc>
          <w:tcPr>
            <w:tcW w:w="6678" w:type="dxa"/>
          </w:tcPr>
          <w:p w:rsidR="00CA54DE" w:rsidRDefault="00CA54DE" w:rsidP="002857EF">
            <w:r>
              <w:t>Conocimientos:</w:t>
            </w:r>
          </w:p>
          <w:p w:rsidR="00CA54DE" w:rsidRDefault="00CA54DE" w:rsidP="002857EF">
            <w:r>
              <w:t>Habilidades:</w:t>
            </w:r>
          </w:p>
          <w:p w:rsidR="00CA54DE" w:rsidRDefault="00CA54DE" w:rsidP="002857EF">
            <w:r>
              <w:t>Actitudes y Valores:</w:t>
            </w: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 w:rsidRPr="005C2AA3">
              <w:rPr>
                <w:b/>
              </w:rPr>
              <w:lastRenderedPageBreak/>
              <w:t>Actividades</w:t>
            </w:r>
            <w:r>
              <w:rPr>
                <w:b/>
              </w:rPr>
              <w:t xml:space="preserve"> de Enseñanza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aprendizaje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CA54DE" w:rsidRDefault="00CA54DE" w:rsidP="002857EF">
            <w:pPr>
              <w:rPr>
                <w:noProof/>
              </w:rPr>
            </w:pPr>
          </w:p>
        </w:tc>
      </w:tr>
      <w:tr w:rsidR="00CA54DE" w:rsidRPr="00E0519D" w:rsidTr="002857EF">
        <w:tc>
          <w:tcPr>
            <w:tcW w:w="2376" w:type="dxa"/>
            <w:shd w:val="clear" w:color="auto" w:fill="D9D9D9" w:themeFill="background1" w:themeFillShade="D9"/>
          </w:tcPr>
          <w:p w:rsidR="00CA54DE" w:rsidRDefault="00CA54DE" w:rsidP="002857EF">
            <w:pPr>
              <w:rPr>
                <w:b/>
              </w:rPr>
            </w:pPr>
            <w:r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CA54DE" w:rsidRPr="00E0519D" w:rsidRDefault="00CA54DE" w:rsidP="002857EF">
            <w:pPr>
              <w:spacing w:line="360" w:lineRule="auto"/>
              <w:rPr>
                <w:noProof/>
              </w:rPr>
            </w:pPr>
          </w:p>
        </w:tc>
      </w:tr>
      <w:tr w:rsidR="00CA54DE" w:rsidRPr="00E0519D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CA54DE" w:rsidRPr="00E0519D" w:rsidRDefault="00CA54DE" w:rsidP="002857EF">
            <w:pPr>
              <w:rPr>
                <w:noProof/>
              </w:rPr>
            </w:pP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Referencias</w:t>
            </w:r>
          </w:p>
        </w:tc>
        <w:tc>
          <w:tcPr>
            <w:tcW w:w="6678" w:type="dxa"/>
          </w:tcPr>
          <w:p w:rsidR="00CA54DE" w:rsidRDefault="00CA54DE" w:rsidP="002857EF"/>
        </w:tc>
      </w:tr>
    </w:tbl>
    <w:p w:rsidR="00CA54DE" w:rsidRDefault="00CA54D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51"/>
        <w:gridCol w:w="6477"/>
      </w:tblGrid>
      <w:tr w:rsidR="00CA54DE" w:rsidTr="002857EF">
        <w:tc>
          <w:tcPr>
            <w:tcW w:w="23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A54DE" w:rsidRDefault="00CA54DE" w:rsidP="00CA54DE">
            <w:r>
              <w:rPr>
                <w:b/>
              </w:rPr>
              <w:t>Subcompetencia 3</w:t>
            </w:r>
          </w:p>
        </w:tc>
        <w:tc>
          <w:tcPr>
            <w:tcW w:w="6678" w:type="dxa"/>
            <w:tcBorders>
              <w:top w:val="single" w:sz="4" w:space="0" w:color="auto"/>
            </w:tcBorders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6630BD" w:rsidRDefault="00CA54DE" w:rsidP="002857EF">
            <w:pPr>
              <w:rPr>
                <w:b/>
              </w:rPr>
            </w:pPr>
            <w:r>
              <w:rPr>
                <w:b/>
              </w:rPr>
              <w:t>Propósito</w:t>
            </w:r>
          </w:p>
        </w:tc>
        <w:tc>
          <w:tcPr>
            <w:tcW w:w="6678" w:type="dxa"/>
          </w:tcPr>
          <w:p w:rsidR="00CA54DE" w:rsidRDefault="00CA54DE" w:rsidP="002857EF">
            <w:pPr>
              <w:jc w:val="both"/>
            </w:pP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C32E03" w:rsidRDefault="00CA54DE" w:rsidP="002857EF">
            <w:pPr>
              <w:rPr>
                <w:b/>
              </w:rPr>
            </w:pPr>
            <w:r>
              <w:rPr>
                <w:b/>
              </w:rPr>
              <w:t>Estructura del propósito de aprendizaje</w:t>
            </w:r>
          </w:p>
        </w:tc>
        <w:tc>
          <w:tcPr>
            <w:tcW w:w="6678" w:type="dxa"/>
          </w:tcPr>
          <w:p w:rsidR="00CA54DE" w:rsidRDefault="00CA54DE" w:rsidP="002857EF">
            <w:r>
              <w:t>Conocimientos:</w:t>
            </w:r>
          </w:p>
          <w:p w:rsidR="00CA54DE" w:rsidRDefault="00CA54DE" w:rsidP="002857EF">
            <w:r>
              <w:t>Habilidades:</w:t>
            </w:r>
          </w:p>
          <w:p w:rsidR="00CA54DE" w:rsidRDefault="00CA54DE" w:rsidP="002857EF">
            <w:r>
              <w:t>Actitudes y Valores:</w:t>
            </w: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Enseñanza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aprendizaje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CA54DE" w:rsidRDefault="00CA54DE" w:rsidP="002857EF">
            <w:pPr>
              <w:rPr>
                <w:noProof/>
              </w:rPr>
            </w:pPr>
          </w:p>
        </w:tc>
      </w:tr>
      <w:tr w:rsidR="00CA54DE" w:rsidRPr="00E0519D" w:rsidTr="002857EF">
        <w:tc>
          <w:tcPr>
            <w:tcW w:w="2376" w:type="dxa"/>
            <w:shd w:val="clear" w:color="auto" w:fill="D9D9D9" w:themeFill="background1" w:themeFillShade="D9"/>
          </w:tcPr>
          <w:p w:rsidR="00CA54DE" w:rsidRDefault="00CA54DE" w:rsidP="002857EF">
            <w:pPr>
              <w:rPr>
                <w:b/>
              </w:rPr>
            </w:pPr>
            <w:r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CA54DE" w:rsidRPr="00E0519D" w:rsidRDefault="00CA54DE" w:rsidP="002857EF">
            <w:pPr>
              <w:spacing w:line="360" w:lineRule="auto"/>
              <w:rPr>
                <w:noProof/>
              </w:rPr>
            </w:pPr>
          </w:p>
        </w:tc>
      </w:tr>
      <w:tr w:rsidR="00CA54DE" w:rsidRPr="00E0519D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CA54DE" w:rsidRPr="00E0519D" w:rsidRDefault="00CA54DE" w:rsidP="002857EF">
            <w:pPr>
              <w:rPr>
                <w:noProof/>
              </w:rPr>
            </w:pP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Referencias</w:t>
            </w:r>
          </w:p>
        </w:tc>
        <w:tc>
          <w:tcPr>
            <w:tcW w:w="6678" w:type="dxa"/>
          </w:tcPr>
          <w:p w:rsidR="00CA54DE" w:rsidRDefault="00CA54DE" w:rsidP="002857EF"/>
        </w:tc>
      </w:tr>
    </w:tbl>
    <w:p w:rsidR="00CA54DE" w:rsidRDefault="00CA54DE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51"/>
        <w:gridCol w:w="6477"/>
      </w:tblGrid>
      <w:tr w:rsidR="00CA54DE" w:rsidTr="002857EF">
        <w:tc>
          <w:tcPr>
            <w:tcW w:w="23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A54DE" w:rsidRDefault="00CA54DE" w:rsidP="002857EF">
            <w:r>
              <w:rPr>
                <w:b/>
              </w:rPr>
              <w:t>Subcompetencia 4</w:t>
            </w:r>
          </w:p>
        </w:tc>
        <w:tc>
          <w:tcPr>
            <w:tcW w:w="6678" w:type="dxa"/>
            <w:tcBorders>
              <w:top w:val="single" w:sz="4" w:space="0" w:color="auto"/>
            </w:tcBorders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6630BD" w:rsidRDefault="00CA54DE" w:rsidP="002857EF">
            <w:pPr>
              <w:rPr>
                <w:b/>
              </w:rPr>
            </w:pPr>
            <w:r>
              <w:rPr>
                <w:b/>
              </w:rPr>
              <w:t>Propósito</w:t>
            </w:r>
          </w:p>
        </w:tc>
        <w:tc>
          <w:tcPr>
            <w:tcW w:w="6678" w:type="dxa"/>
          </w:tcPr>
          <w:p w:rsidR="00CA54DE" w:rsidRDefault="00CA54DE" w:rsidP="002857EF">
            <w:pPr>
              <w:jc w:val="both"/>
            </w:pP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C32E03" w:rsidRDefault="00CA54DE" w:rsidP="002857EF">
            <w:pPr>
              <w:rPr>
                <w:b/>
              </w:rPr>
            </w:pPr>
            <w:r>
              <w:rPr>
                <w:b/>
              </w:rPr>
              <w:t>Estructura del propósito de aprendizaje</w:t>
            </w:r>
          </w:p>
        </w:tc>
        <w:tc>
          <w:tcPr>
            <w:tcW w:w="6678" w:type="dxa"/>
          </w:tcPr>
          <w:p w:rsidR="00CA54DE" w:rsidRDefault="00CA54DE" w:rsidP="002857EF">
            <w:r>
              <w:t>Conocimientos:</w:t>
            </w:r>
          </w:p>
          <w:p w:rsidR="00CA54DE" w:rsidRDefault="00CA54DE" w:rsidP="002857EF">
            <w:r>
              <w:t>Habilidades:</w:t>
            </w:r>
          </w:p>
          <w:p w:rsidR="00CA54DE" w:rsidRDefault="00CA54DE" w:rsidP="002857EF">
            <w:r>
              <w:t>Actitudes y Valores:</w:t>
            </w: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Enseñanza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aprendizaje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CA54DE" w:rsidRDefault="00CA54DE" w:rsidP="002857EF">
            <w:pPr>
              <w:rPr>
                <w:noProof/>
              </w:rPr>
            </w:pPr>
          </w:p>
        </w:tc>
      </w:tr>
      <w:tr w:rsidR="00CA54DE" w:rsidRPr="00E0519D" w:rsidTr="002857EF">
        <w:tc>
          <w:tcPr>
            <w:tcW w:w="2376" w:type="dxa"/>
            <w:shd w:val="clear" w:color="auto" w:fill="D9D9D9" w:themeFill="background1" w:themeFillShade="D9"/>
          </w:tcPr>
          <w:p w:rsidR="00CA54DE" w:rsidRDefault="00CA54DE" w:rsidP="002857EF">
            <w:pPr>
              <w:rPr>
                <w:b/>
              </w:rPr>
            </w:pPr>
            <w:r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CA54DE" w:rsidRPr="00E0519D" w:rsidRDefault="00CA54DE" w:rsidP="002857EF">
            <w:pPr>
              <w:spacing w:line="360" w:lineRule="auto"/>
              <w:rPr>
                <w:noProof/>
              </w:rPr>
            </w:pPr>
          </w:p>
        </w:tc>
      </w:tr>
      <w:tr w:rsidR="00CA54DE" w:rsidRPr="00E0519D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CA54DE" w:rsidRPr="00E0519D" w:rsidRDefault="00CA54DE" w:rsidP="002857EF">
            <w:pPr>
              <w:rPr>
                <w:noProof/>
              </w:rPr>
            </w:pP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lastRenderedPageBreak/>
              <w:t>Referencias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A54DE" w:rsidRDefault="00CA54DE" w:rsidP="002857EF">
            <w:r>
              <w:rPr>
                <w:b/>
              </w:rPr>
              <w:t>Subcompetencia 5</w:t>
            </w:r>
          </w:p>
        </w:tc>
        <w:tc>
          <w:tcPr>
            <w:tcW w:w="6678" w:type="dxa"/>
            <w:tcBorders>
              <w:top w:val="single" w:sz="4" w:space="0" w:color="auto"/>
            </w:tcBorders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6630BD" w:rsidRDefault="00CA54DE" w:rsidP="002857EF">
            <w:pPr>
              <w:rPr>
                <w:b/>
              </w:rPr>
            </w:pPr>
            <w:r>
              <w:rPr>
                <w:b/>
              </w:rPr>
              <w:t>Propósito</w:t>
            </w:r>
          </w:p>
        </w:tc>
        <w:tc>
          <w:tcPr>
            <w:tcW w:w="6678" w:type="dxa"/>
          </w:tcPr>
          <w:p w:rsidR="00CA54DE" w:rsidRDefault="00CA54DE" w:rsidP="002857EF">
            <w:pPr>
              <w:jc w:val="both"/>
            </w:pP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C32E03" w:rsidRDefault="00CA54DE" w:rsidP="002857EF">
            <w:pPr>
              <w:rPr>
                <w:b/>
              </w:rPr>
            </w:pPr>
            <w:r>
              <w:rPr>
                <w:b/>
              </w:rPr>
              <w:t>Estructura del propósito de aprendizaje</w:t>
            </w:r>
          </w:p>
        </w:tc>
        <w:tc>
          <w:tcPr>
            <w:tcW w:w="6678" w:type="dxa"/>
          </w:tcPr>
          <w:p w:rsidR="00CA54DE" w:rsidRDefault="00CA54DE" w:rsidP="002857EF">
            <w:r>
              <w:t>Conocimientos:</w:t>
            </w:r>
          </w:p>
          <w:p w:rsidR="00CA54DE" w:rsidRDefault="00CA54DE" w:rsidP="002857EF">
            <w:r>
              <w:t>Habilidades:</w:t>
            </w:r>
          </w:p>
          <w:p w:rsidR="00CA54DE" w:rsidRDefault="00CA54DE" w:rsidP="002857EF">
            <w:r>
              <w:t>Actitudes y Valores:</w:t>
            </w: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Enseñanza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 w:rsidRPr="005C2AA3">
              <w:rPr>
                <w:b/>
              </w:rPr>
              <w:t>Actividades</w:t>
            </w:r>
            <w:r>
              <w:rPr>
                <w:b/>
              </w:rPr>
              <w:t xml:space="preserve"> de aprendizaje</w:t>
            </w:r>
          </w:p>
        </w:tc>
        <w:tc>
          <w:tcPr>
            <w:tcW w:w="6678" w:type="dxa"/>
          </w:tcPr>
          <w:p w:rsidR="00CA54DE" w:rsidRDefault="00CA54DE" w:rsidP="002857EF"/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Material didáctico</w:t>
            </w:r>
          </w:p>
        </w:tc>
        <w:tc>
          <w:tcPr>
            <w:tcW w:w="6678" w:type="dxa"/>
          </w:tcPr>
          <w:p w:rsidR="00CA54DE" w:rsidRDefault="00CA54DE" w:rsidP="002857EF">
            <w:pPr>
              <w:rPr>
                <w:noProof/>
              </w:rPr>
            </w:pPr>
          </w:p>
        </w:tc>
      </w:tr>
      <w:tr w:rsidR="00CA54DE" w:rsidRPr="00E0519D" w:rsidTr="002857EF">
        <w:tc>
          <w:tcPr>
            <w:tcW w:w="2376" w:type="dxa"/>
            <w:shd w:val="clear" w:color="auto" w:fill="D9D9D9" w:themeFill="background1" w:themeFillShade="D9"/>
          </w:tcPr>
          <w:p w:rsidR="00CA54DE" w:rsidRDefault="00CA54DE" w:rsidP="002857EF">
            <w:pPr>
              <w:rPr>
                <w:b/>
              </w:rPr>
            </w:pPr>
            <w:r>
              <w:rPr>
                <w:b/>
              </w:rPr>
              <w:t>Criterios de evaluación</w:t>
            </w:r>
          </w:p>
        </w:tc>
        <w:tc>
          <w:tcPr>
            <w:tcW w:w="6678" w:type="dxa"/>
          </w:tcPr>
          <w:p w:rsidR="00CA54DE" w:rsidRPr="00E0519D" w:rsidRDefault="00CA54DE" w:rsidP="002857EF">
            <w:pPr>
              <w:spacing w:line="360" w:lineRule="auto"/>
              <w:rPr>
                <w:noProof/>
              </w:rPr>
            </w:pPr>
          </w:p>
        </w:tc>
      </w:tr>
      <w:tr w:rsidR="00CA54DE" w:rsidRPr="00E0519D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Instrumentos de evaluación</w:t>
            </w:r>
          </w:p>
        </w:tc>
        <w:tc>
          <w:tcPr>
            <w:tcW w:w="6678" w:type="dxa"/>
          </w:tcPr>
          <w:p w:rsidR="00CA54DE" w:rsidRPr="00E0519D" w:rsidRDefault="00CA54DE" w:rsidP="002857EF">
            <w:pPr>
              <w:rPr>
                <w:noProof/>
              </w:rPr>
            </w:pPr>
          </w:p>
        </w:tc>
      </w:tr>
      <w:tr w:rsidR="00CA54DE" w:rsidTr="002857EF">
        <w:tc>
          <w:tcPr>
            <w:tcW w:w="2376" w:type="dxa"/>
            <w:shd w:val="clear" w:color="auto" w:fill="D9D9D9" w:themeFill="background1" w:themeFillShade="D9"/>
          </w:tcPr>
          <w:p w:rsidR="00CA54DE" w:rsidRPr="005C2AA3" w:rsidRDefault="00CA54DE" w:rsidP="002857EF">
            <w:pPr>
              <w:rPr>
                <w:b/>
              </w:rPr>
            </w:pPr>
            <w:r>
              <w:rPr>
                <w:b/>
              </w:rPr>
              <w:t>Referencias</w:t>
            </w:r>
          </w:p>
        </w:tc>
        <w:tc>
          <w:tcPr>
            <w:tcW w:w="6678" w:type="dxa"/>
          </w:tcPr>
          <w:p w:rsidR="00CA54DE" w:rsidRDefault="00CA54DE" w:rsidP="002857EF"/>
        </w:tc>
      </w:tr>
    </w:tbl>
    <w:p w:rsidR="00CA54DE" w:rsidRDefault="00CA54DE"/>
    <w:p w:rsidR="00C00030" w:rsidRDefault="00C00030"/>
    <w:p w:rsidR="005C4163" w:rsidRDefault="00E0519D" w:rsidP="00E0519D">
      <w:pPr>
        <w:spacing w:after="0" w:line="240" w:lineRule="auto"/>
        <w:rPr>
          <w:sz w:val="20"/>
          <w:szCs w:val="20"/>
        </w:rPr>
      </w:pPr>
      <w:r w:rsidRPr="005C4163">
        <w:rPr>
          <w:sz w:val="20"/>
          <w:szCs w:val="20"/>
        </w:rPr>
        <w:tab/>
      </w:r>
    </w:p>
    <w:p w:rsidR="00112A7A" w:rsidRPr="005C4163" w:rsidRDefault="00E0519D" w:rsidP="00E0519D">
      <w:pPr>
        <w:spacing w:after="0" w:line="240" w:lineRule="auto"/>
        <w:rPr>
          <w:sz w:val="20"/>
          <w:szCs w:val="20"/>
        </w:rPr>
      </w:pPr>
      <w:r w:rsidRPr="005C4163">
        <w:rPr>
          <w:sz w:val="20"/>
          <w:szCs w:val="20"/>
        </w:rPr>
        <w:tab/>
      </w:r>
      <w:r w:rsidRPr="005C4163">
        <w:rPr>
          <w:sz w:val="20"/>
          <w:szCs w:val="20"/>
        </w:rPr>
        <w:tab/>
      </w:r>
      <w:r w:rsidRPr="005C4163">
        <w:rPr>
          <w:sz w:val="20"/>
          <w:szCs w:val="20"/>
        </w:rPr>
        <w:tab/>
      </w:r>
      <w:r w:rsidRPr="005C4163">
        <w:rPr>
          <w:sz w:val="20"/>
          <w:szCs w:val="20"/>
        </w:rPr>
        <w:tab/>
      </w:r>
      <w:r w:rsidRPr="005C4163">
        <w:rPr>
          <w:sz w:val="20"/>
          <w:szCs w:val="20"/>
        </w:rPr>
        <w:tab/>
      </w:r>
      <w:r w:rsidRPr="005C4163">
        <w:rPr>
          <w:sz w:val="20"/>
          <w:szCs w:val="20"/>
        </w:rPr>
        <w:tab/>
        <w:t xml:space="preserve">           </w:t>
      </w:r>
    </w:p>
    <w:p w:rsidR="006C33A0" w:rsidRDefault="00CA54DE" w:rsidP="00C72D90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4116070</wp:posOffset>
                </wp:positionH>
                <wp:positionV relativeFrom="paragraph">
                  <wp:posOffset>631825</wp:posOffset>
                </wp:positionV>
                <wp:extent cx="2241550" cy="361315"/>
                <wp:effectExtent l="0" t="1905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155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37D8" w:rsidRPr="00096EBF" w:rsidRDefault="00EA37D8" w:rsidP="00D96719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Fecha</w:t>
                            </w:r>
                            <w:r w:rsidRPr="00096EBF">
                              <w:rPr>
                                <w:sz w:val="16"/>
                                <w:szCs w:val="16"/>
                                <w:lang w:val="es-ES"/>
                              </w:rPr>
                              <w:t>: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324.1pt;margin-top:49.75pt;width:176.5pt;height:28.4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" stroked="f">
                <v:textbox style="mso-fit-shape-to-text:t">
                  <w:txbxContent>
                    <w:p w:rsidR="00EA37D8" w:rsidRPr="00096EBF" w:rsidRDefault="00EA37D8" w:rsidP="00D96719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  <w:lang w:val="es-ES"/>
                        </w:rPr>
                        <w:t>Fecha</w:t>
                      </w:r>
                      <w:r w:rsidRPr="00096EBF">
                        <w:rPr>
                          <w:sz w:val="16"/>
                          <w:szCs w:val="16"/>
                          <w:lang w:val="es-ES"/>
                        </w:rPr>
                        <w:t>: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ragraph">
                  <wp:posOffset>708660</wp:posOffset>
                </wp:positionV>
                <wp:extent cx="2244725" cy="361315"/>
                <wp:effectExtent l="635" t="3175" r="2540" b="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37D8" w:rsidRPr="00096EBF" w:rsidRDefault="00EA37D8" w:rsidP="00D96719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Fecha</w:t>
                            </w:r>
                            <w:r w:rsidRPr="00096EBF">
                              <w:rPr>
                                <w:sz w:val="16"/>
                                <w:szCs w:val="16"/>
                                <w:lang w:val="es-ES"/>
                              </w:rPr>
                              <w:t>: __</w:t>
                            </w:r>
                            <w:r w:rsidR="00CA54DE">
                              <w:rPr>
                                <w:sz w:val="16"/>
                                <w:szCs w:val="16"/>
                                <w:lang w:val="es-ES"/>
                              </w:rPr>
                              <w:t>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18" o:spid="_x0000_s1027" type="#_x0000_t202" style="position:absolute;margin-left:-58pt;margin-top:55.8pt;width:176.75pt;height:28.4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" stroked="f">
                <v:textbox style="mso-fit-shape-to-text:t">
                  <w:txbxContent>
                    <w:p w:rsidR="00EA37D8" w:rsidRPr="00096EBF" w:rsidRDefault="00EA37D8" w:rsidP="00D96719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  <w:lang w:val="es-ES"/>
                        </w:rPr>
                        <w:t>Fecha</w:t>
                      </w:r>
                      <w:r w:rsidRPr="00096EBF">
                        <w:rPr>
                          <w:sz w:val="16"/>
                          <w:szCs w:val="16"/>
                          <w:lang w:val="es-ES"/>
                        </w:rPr>
                        <w:t>: __</w:t>
                      </w:r>
                      <w:r w:rsidR="00CA54DE">
                        <w:rPr>
                          <w:sz w:val="16"/>
                          <w:szCs w:val="16"/>
                          <w:lang w:val="es-ES"/>
                        </w:rP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107315</wp:posOffset>
                </wp:positionV>
                <wp:extent cx="1986280" cy="730250"/>
                <wp:effectExtent l="3810" t="635" r="635" b="254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280" cy="73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37D8" w:rsidRDefault="00EA37D8" w:rsidP="00D96719">
                            <w:pPr>
                              <w:spacing w:after="0" w:line="240" w:lineRule="auto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</w:t>
                            </w:r>
                            <w:r w:rsidR="00A86B42">
                              <w:rPr>
                                <w:lang w:val="es-ES"/>
                              </w:rPr>
                              <w:t xml:space="preserve">ombre y </w:t>
                            </w:r>
                            <w:r>
                              <w:rPr>
                                <w:lang w:val="es-ES"/>
                              </w:rPr>
                              <w:t>Firma</w:t>
                            </w:r>
                            <w:r w:rsidR="00A86B42">
                              <w:rPr>
                                <w:lang w:val="es-ES"/>
                              </w:rPr>
                              <w:t xml:space="preserve"> del</w:t>
                            </w:r>
                          </w:p>
                          <w:p w:rsidR="00EA37D8" w:rsidRDefault="00EA37D8" w:rsidP="00D96719">
                            <w:pPr>
                              <w:spacing w:line="240" w:lineRule="auto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Secretario académico de la Facultad, Escuela o Centro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3" o:spid="_x0000_s1028" type="#_x0000_t202" style="position:absolute;margin-left:147.75pt;margin-top:8.45pt;width:156.4pt;height:57.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" stroked="f">
                <v:textbox style="mso-fit-shape-to-text:t">
                  <w:txbxContent>
                    <w:p w:rsidR="00EA37D8" w:rsidRDefault="00EA37D8" w:rsidP="00D96719">
                      <w:pPr>
                        <w:spacing w:after="0" w:line="240" w:lineRule="auto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</w:t>
                      </w:r>
                      <w:r w:rsidR="00A86B42">
                        <w:rPr>
                          <w:lang w:val="es-ES"/>
                        </w:rPr>
                        <w:t xml:space="preserve">ombre y </w:t>
                      </w:r>
                      <w:r>
                        <w:rPr>
                          <w:lang w:val="es-ES"/>
                        </w:rPr>
                        <w:t>Firma</w:t>
                      </w:r>
                      <w:r w:rsidR="00A86B42">
                        <w:rPr>
                          <w:lang w:val="es-ES"/>
                        </w:rPr>
                        <w:t xml:space="preserve"> del</w:t>
                      </w:r>
                    </w:p>
                    <w:p w:rsidR="00EA37D8" w:rsidRDefault="00EA37D8" w:rsidP="00D96719">
                      <w:pPr>
                        <w:spacing w:line="240" w:lineRule="auto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Secretario académico de la Facultad, Escuela o Centro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1758950</wp:posOffset>
                </wp:positionH>
                <wp:positionV relativeFrom="paragraph">
                  <wp:posOffset>708660</wp:posOffset>
                </wp:positionV>
                <wp:extent cx="2244725" cy="361315"/>
                <wp:effectExtent l="635" t="3175" r="2540" b="0"/>
                <wp:wrapNone/>
                <wp:docPr id="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4725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37D8" w:rsidRPr="00096EBF" w:rsidRDefault="00EA37D8" w:rsidP="00D96719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s-ES"/>
                              </w:rPr>
                              <w:t>Fecha</w:t>
                            </w:r>
                            <w:r w:rsidRPr="00096EBF">
                              <w:rPr>
                                <w:sz w:val="16"/>
                                <w:szCs w:val="16"/>
                                <w:lang w:val="es-ES"/>
                              </w:rPr>
                              <w:t>: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19" o:spid="_x0000_s1029" type="#_x0000_t202" style="position:absolute;margin-left:138.5pt;margin-top:55.8pt;width:176.75pt;height:28.45pt;z-index:25166848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" stroked="f">
                <v:textbox style="mso-fit-shape-to-text:t">
                  <w:txbxContent>
                    <w:p w:rsidR="00EA37D8" w:rsidRPr="00096EBF" w:rsidRDefault="00EA37D8" w:rsidP="00D96719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>
                        <w:rPr>
                          <w:sz w:val="16"/>
                          <w:szCs w:val="16"/>
                          <w:lang w:val="es-ES"/>
                        </w:rPr>
                        <w:t>Fecha</w:t>
                      </w:r>
                      <w:r w:rsidRPr="00096EBF">
                        <w:rPr>
                          <w:sz w:val="16"/>
                          <w:szCs w:val="16"/>
                          <w:lang w:val="es-ES"/>
                        </w:rPr>
                        <w:t>: 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-643255</wp:posOffset>
                </wp:positionH>
                <wp:positionV relativeFrom="paragraph">
                  <wp:posOffset>106045</wp:posOffset>
                </wp:positionV>
                <wp:extent cx="1986280" cy="432435"/>
                <wp:effectExtent l="3175" t="0" r="127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280" cy="432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37D8" w:rsidRDefault="00EA37D8" w:rsidP="004A60AA">
                            <w:pPr>
                              <w:spacing w:after="0" w:line="240" w:lineRule="auto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Nombre y Firma</w:t>
                            </w:r>
                          </w:p>
                          <w:p w:rsidR="00EA37D8" w:rsidRDefault="007F0791" w:rsidP="004A60AA">
                            <w:pPr>
                              <w:spacing w:after="0" w:line="240" w:lineRule="auto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Presidente</w:t>
                            </w:r>
                            <w:r w:rsidR="00EA37D8">
                              <w:rPr>
                                <w:lang w:val="es-ES"/>
                              </w:rPr>
                              <w:t xml:space="preserve"> de la Academia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2" o:spid="_x0000_s1030" type="#_x0000_t202" style="position:absolute;margin-left:-50.65pt;margin-top:8.35pt;width:156.4pt;height:34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" stroked="f">
                <v:textbox style="mso-fit-shape-to-text:t">
                  <w:txbxContent>
                    <w:p w:rsidR="00EA37D8" w:rsidRDefault="00EA37D8" w:rsidP="004A60AA">
                      <w:pPr>
                        <w:spacing w:after="0" w:line="240" w:lineRule="auto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Nombre y Firma</w:t>
                      </w:r>
                    </w:p>
                    <w:p w:rsidR="00EA37D8" w:rsidRDefault="007F0791" w:rsidP="004A60AA">
                      <w:pPr>
                        <w:spacing w:after="0" w:line="240" w:lineRule="auto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Presidente</w:t>
                      </w:r>
                      <w:r w:rsidR="00EA37D8">
                        <w:rPr>
                          <w:lang w:val="es-ES"/>
                        </w:rPr>
                        <w:t xml:space="preserve"> de la Academia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106045</wp:posOffset>
                </wp:positionV>
                <wp:extent cx="2087245" cy="0"/>
                <wp:effectExtent l="13335" t="6350" r="13970" b="1270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B579E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47.75pt;margin-top:8.35pt;width:164.3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WA7Hg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4201795</wp:posOffset>
                </wp:positionH>
                <wp:positionV relativeFrom="paragraph">
                  <wp:posOffset>106045</wp:posOffset>
                </wp:positionV>
                <wp:extent cx="2087245" cy="0"/>
                <wp:effectExtent l="5080" t="6350" r="12700" b="1270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6191CA3" id="AutoShape 8" o:spid="_x0000_s1026" type="#_x0000_t32" style="position:absolute;margin-left:330.85pt;margin-top:8.35pt;width:164.3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uRHQ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-580390</wp:posOffset>
                </wp:positionH>
                <wp:positionV relativeFrom="paragraph">
                  <wp:posOffset>106045</wp:posOffset>
                </wp:positionV>
                <wp:extent cx="2087245" cy="0"/>
                <wp:effectExtent l="13970" t="6350" r="13335" b="12700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BAC1A00" id="AutoShape 6" o:spid="_x0000_s1026" type="#_x0000_t32" style="position:absolute;margin-left:-45.7pt;margin-top:8.35pt;width:164.3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+PiHgIAADsEAAAOAAAAZHJzL2Uyb0RvYy54bWysU82O2jAQvlfqO1i+Q34aW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149225</wp:posOffset>
                </wp:positionV>
                <wp:extent cx="1986280" cy="559435"/>
                <wp:effectExtent l="0" t="1905" r="0" b="63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6280" cy="55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37D8" w:rsidRDefault="00EA37D8" w:rsidP="00D96719">
                            <w:pPr>
                              <w:spacing w:after="0" w:line="240" w:lineRule="auto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Nombre y Firma</w:t>
                            </w:r>
                          </w:p>
                          <w:p w:rsidR="00EA37D8" w:rsidRDefault="00EA37D8" w:rsidP="00D96719">
                            <w:pPr>
                              <w:spacing w:line="240" w:lineRule="auto"/>
                              <w:jc w:val="center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lang w:val="es-ES"/>
                              </w:rPr>
                              <w:t>Docente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Text Box 4" o:spid="_x0000_s1031" type="#_x0000_t202" style="position:absolute;margin-left:335.4pt;margin-top:11.75pt;width:156.4pt;height:44.0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" stroked="f">
                <v:textbox style="mso-fit-shape-to-text:t">
                  <w:txbxContent>
                    <w:p w:rsidR="00EA37D8" w:rsidRDefault="00EA37D8" w:rsidP="00D96719">
                      <w:pPr>
                        <w:spacing w:after="0" w:line="240" w:lineRule="auto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Nombre y Firma</w:t>
                      </w:r>
                    </w:p>
                    <w:p w:rsidR="00EA37D8" w:rsidRDefault="00EA37D8" w:rsidP="00D96719">
                      <w:pPr>
                        <w:spacing w:line="240" w:lineRule="auto"/>
                        <w:jc w:val="center"/>
                        <w:rPr>
                          <w:lang w:val="es-ES"/>
                        </w:rPr>
                      </w:pPr>
                      <w:r>
                        <w:rPr>
                          <w:lang w:val="es-ES"/>
                        </w:rPr>
                        <w:t>Docente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C33A0" w:rsidSect="00BF22BF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F33" w:rsidRDefault="00F32F33" w:rsidP="00E5277C">
      <w:pPr>
        <w:spacing w:after="0" w:line="240" w:lineRule="auto"/>
      </w:pPr>
      <w:r>
        <w:separator/>
      </w:r>
    </w:p>
  </w:endnote>
  <w:endnote w:type="continuationSeparator" w:id="0">
    <w:p w:rsidR="00F32F33" w:rsidRDefault="00F32F33" w:rsidP="00E5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961009"/>
      <w:docPartObj>
        <w:docPartGallery w:val="Page Numbers (Bottom of Page)"/>
        <w:docPartUnique/>
      </w:docPartObj>
    </w:sdtPr>
    <w:sdtEndPr/>
    <w:sdtContent>
      <w:p w:rsidR="00EA37D8" w:rsidRDefault="00EA37D8" w:rsidP="00112A7A">
        <w:pPr>
          <w:pStyle w:val="Piedepgina"/>
          <w:jc w:val="right"/>
        </w:pPr>
        <w:r>
          <w:t xml:space="preserve">Página | </w:t>
        </w:r>
        <w:r w:rsidR="002F474C">
          <w:fldChar w:fldCharType="begin"/>
        </w:r>
        <w:r w:rsidR="002F474C">
          <w:instrText xml:space="preserve"> PAGE   \* MERGEFORMAT </w:instrText>
        </w:r>
        <w:r w:rsidR="002F474C">
          <w:fldChar w:fldCharType="separate"/>
        </w:r>
        <w:r w:rsidR="0025176B">
          <w:rPr>
            <w:noProof/>
          </w:rPr>
          <w:t>3</w:t>
        </w:r>
        <w:r w:rsidR="002F474C">
          <w:rPr>
            <w:noProof/>
          </w:rPr>
          <w:fldChar w:fldCharType="end"/>
        </w:r>
      </w:p>
      <w:p w:rsidR="00EA37D8" w:rsidRDefault="0096260D" w:rsidP="00112A7A">
        <w:pPr>
          <w:pStyle w:val="Piedepgina"/>
        </w:pPr>
        <w:r>
          <w:t>Formato FO-PA-002</w:t>
        </w:r>
        <w:r w:rsidR="00EA37D8">
          <w:t xml:space="preserve"> -B</w:t>
        </w:r>
      </w:p>
    </w:sdtContent>
  </w:sdt>
  <w:p w:rsidR="00EA37D8" w:rsidRDefault="00EA37D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F33" w:rsidRDefault="00F32F33" w:rsidP="00E5277C">
      <w:pPr>
        <w:spacing w:after="0" w:line="240" w:lineRule="auto"/>
      </w:pPr>
      <w:r>
        <w:separator/>
      </w:r>
    </w:p>
  </w:footnote>
  <w:footnote w:type="continuationSeparator" w:id="0">
    <w:p w:rsidR="00F32F33" w:rsidRDefault="00F32F33" w:rsidP="00E5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7D8" w:rsidRPr="00E5277C" w:rsidRDefault="00EA37D8" w:rsidP="00E5277C">
    <w:pPr>
      <w:pStyle w:val="Encabezado"/>
      <w:jc w:val="center"/>
      <w:rPr>
        <w:rFonts w:ascii="Times New Roman" w:hAnsi="Times New Roman" w:cs="Times New Roman"/>
        <w:sz w:val="36"/>
        <w:szCs w:val="36"/>
      </w:rPr>
    </w:pPr>
    <w:r>
      <w:rPr>
        <w:rFonts w:ascii="Times New Roman" w:hAnsi="Times New Roman" w:cs="Times New Roman"/>
        <w:noProof/>
        <w:sz w:val="36"/>
        <w:szCs w:val="36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-869950</wp:posOffset>
          </wp:positionH>
          <wp:positionV relativeFrom="paragraph">
            <wp:posOffset>-142875</wp:posOffset>
          </wp:positionV>
          <wp:extent cx="1275080" cy="855345"/>
          <wp:effectExtent l="0" t="0" r="0" b="0"/>
          <wp:wrapNone/>
          <wp:docPr id="4" name="0 Imagen" descr="logo_unach_p_fondo_clar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unach_p_fondo_cla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5080" cy="855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5277C">
      <w:rPr>
        <w:rFonts w:ascii="Times New Roman" w:hAnsi="Times New Roman" w:cs="Times New Roman"/>
        <w:sz w:val="36"/>
        <w:szCs w:val="36"/>
      </w:rPr>
      <w:t>UNIVERSIDAD AUTÓNOMA DE CHIAPAS</w:t>
    </w:r>
  </w:p>
  <w:p w:rsidR="00845C4F" w:rsidRDefault="00845C4F" w:rsidP="00845C4F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 w:rsidRPr="007157B9">
      <w:rPr>
        <w:rFonts w:ascii="Times New Roman" w:hAnsi="Times New Roman"/>
        <w:b/>
        <w:color w:val="000000"/>
        <w:sz w:val="24"/>
        <w:szCs w:val="24"/>
      </w:rPr>
      <w:t xml:space="preserve">FACULTAD DE </w:t>
    </w:r>
    <w:r w:rsidR="0025176B">
      <w:rPr>
        <w:rFonts w:ascii="Times New Roman" w:hAnsi="Times New Roman"/>
        <w:b/>
        <w:color w:val="000000"/>
        <w:sz w:val="24"/>
        <w:szCs w:val="24"/>
      </w:rPr>
      <w:t>NEGOCIOS CAMPUS IV</w:t>
    </w:r>
  </w:p>
  <w:p w:rsidR="00845C4F" w:rsidRDefault="00845C4F" w:rsidP="00845C4F">
    <w:pPr>
      <w:jc w:val="center"/>
      <w:rPr>
        <w:rFonts w:ascii="Arial" w:hAnsi="Arial" w:cs="Arial"/>
        <w:color w:val="FF0000"/>
        <w:sz w:val="16"/>
        <w:szCs w:val="16"/>
      </w:rPr>
    </w:pPr>
    <w:r>
      <w:rPr>
        <w:rFonts w:ascii="Times New Roman" w:hAnsi="Times New Roman"/>
        <w:b/>
        <w:color w:val="000000"/>
        <w:sz w:val="24"/>
        <w:szCs w:val="24"/>
      </w:rPr>
      <w:t>LICENCIATURA EN CONTADURÍA</w:t>
    </w:r>
  </w:p>
  <w:p w:rsidR="00EA37D8" w:rsidRDefault="007F0791" w:rsidP="00112A7A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FORMATO</w:t>
    </w:r>
  </w:p>
  <w:p w:rsidR="00EA37D8" w:rsidRDefault="00EA37D8" w:rsidP="00112A7A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112A7A">
      <w:rPr>
        <w:rFonts w:ascii="Times New Roman" w:hAnsi="Times New Roman" w:cs="Times New Roman"/>
        <w:sz w:val="24"/>
        <w:szCs w:val="24"/>
      </w:rPr>
      <w:t>PROGRAMA ANALÍTICO</w:t>
    </w:r>
  </w:p>
  <w:p w:rsidR="00EA37D8" w:rsidRDefault="00CA54DE" w:rsidP="00112A7A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(COMPETENCIAS</w:t>
    </w:r>
    <w:r w:rsidR="00EA37D8">
      <w:rPr>
        <w:rFonts w:ascii="Times New Roman" w:hAnsi="Times New Roman" w:cs="Times New Roman"/>
        <w:sz w:val="24"/>
        <w:szCs w:val="24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7C"/>
    <w:rsid w:val="000061FE"/>
    <w:rsid w:val="00031094"/>
    <w:rsid w:val="0006765D"/>
    <w:rsid w:val="00082109"/>
    <w:rsid w:val="0009105A"/>
    <w:rsid w:val="000D73E4"/>
    <w:rsid w:val="000F1303"/>
    <w:rsid w:val="00112A7A"/>
    <w:rsid w:val="00123995"/>
    <w:rsid w:val="00124180"/>
    <w:rsid w:val="00135050"/>
    <w:rsid w:val="001364B6"/>
    <w:rsid w:val="00141177"/>
    <w:rsid w:val="00154CDA"/>
    <w:rsid w:val="00157BCD"/>
    <w:rsid w:val="00171ECC"/>
    <w:rsid w:val="00184F9A"/>
    <w:rsid w:val="00185840"/>
    <w:rsid w:val="001879B7"/>
    <w:rsid w:val="001B34F2"/>
    <w:rsid w:val="001B5195"/>
    <w:rsid w:val="001D36BB"/>
    <w:rsid w:val="001D4C6F"/>
    <w:rsid w:val="001F54D5"/>
    <w:rsid w:val="00212DF8"/>
    <w:rsid w:val="00221360"/>
    <w:rsid w:val="00240961"/>
    <w:rsid w:val="0025176B"/>
    <w:rsid w:val="002905EC"/>
    <w:rsid w:val="002E11BA"/>
    <w:rsid w:val="002F474C"/>
    <w:rsid w:val="00312737"/>
    <w:rsid w:val="00324936"/>
    <w:rsid w:val="0034392D"/>
    <w:rsid w:val="0035183F"/>
    <w:rsid w:val="003940E2"/>
    <w:rsid w:val="003E1F10"/>
    <w:rsid w:val="0044063B"/>
    <w:rsid w:val="004554D6"/>
    <w:rsid w:val="00462BB3"/>
    <w:rsid w:val="0048171E"/>
    <w:rsid w:val="004A25CF"/>
    <w:rsid w:val="004A42FC"/>
    <w:rsid w:val="004A60AA"/>
    <w:rsid w:val="004A6952"/>
    <w:rsid w:val="004C0247"/>
    <w:rsid w:val="004C5621"/>
    <w:rsid w:val="004C5782"/>
    <w:rsid w:val="004D7962"/>
    <w:rsid w:val="00510CEA"/>
    <w:rsid w:val="00532E62"/>
    <w:rsid w:val="0056396F"/>
    <w:rsid w:val="00572E99"/>
    <w:rsid w:val="00595D51"/>
    <w:rsid w:val="005C2AA3"/>
    <w:rsid w:val="005C4163"/>
    <w:rsid w:val="005C60C1"/>
    <w:rsid w:val="005E20CA"/>
    <w:rsid w:val="005F5A21"/>
    <w:rsid w:val="005F6A96"/>
    <w:rsid w:val="00620EC1"/>
    <w:rsid w:val="006217FF"/>
    <w:rsid w:val="00627C83"/>
    <w:rsid w:val="006345CB"/>
    <w:rsid w:val="006347C9"/>
    <w:rsid w:val="00651939"/>
    <w:rsid w:val="00660130"/>
    <w:rsid w:val="006630BD"/>
    <w:rsid w:val="00664ED8"/>
    <w:rsid w:val="006777A8"/>
    <w:rsid w:val="006B3514"/>
    <w:rsid w:val="006C0BDC"/>
    <w:rsid w:val="006C33A0"/>
    <w:rsid w:val="0070643D"/>
    <w:rsid w:val="007206FC"/>
    <w:rsid w:val="0073717E"/>
    <w:rsid w:val="007379F7"/>
    <w:rsid w:val="007518CE"/>
    <w:rsid w:val="00754D58"/>
    <w:rsid w:val="00765941"/>
    <w:rsid w:val="00766C1C"/>
    <w:rsid w:val="007A1A27"/>
    <w:rsid w:val="007F0791"/>
    <w:rsid w:val="008255FB"/>
    <w:rsid w:val="00830818"/>
    <w:rsid w:val="00831DC5"/>
    <w:rsid w:val="00832DBB"/>
    <w:rsid w:val="00845C4F"/>
    <w:rsid w:val="0087014D"/>
    <w:rsid w:val="008D57B3"/>
    <w:rsid w:val="008F70F3"/>
    <w:rsid w:val="00930A86"/>
    <w:rsid w:val="0096260D"/>
    <w:rsid w:val="00981377"/>
    <w:rsid w:val="00983393"/>
    <w:rsid w:val="0098585B"/>
    <w:rsid w:val="009A15D3"/>
    <w:rsid w:val="009B2355"/>
    <w:rsid w:val="009B6FD6"/>
    <w:rsid w:val="009C3B83"/>
    <w:rsid w:val="009C6F77"/>
    <w:rsid w:val="009E190E"/>
    <w:rsid w:val="009E5F9D"/>
    <w:rsid w:val="00A44713"/>
    <w:rsid w:val="00A55C92"/>
    <w:rsid w:val="00A623E1"/>
    <w:rsid w:val="00A67FE6"/>
    <w:rsid w:val="00A86B42"/>
    <w:rsid w:val="00AC4680"/>
    <w:rsid w:val="00AC728D"/>
    <w:rsid w:val="00B20469"/>
    <w:rsid w:val="00B36D2C"/>
    <w:rsid w:val="00B461C9"/>
    <w:rsid w:val="00B529CE"/>
    <w:rsid w:val="00B53D39"/>
    <w:rsid w:val="00B73C43"/>
    <w:rsid w:val="00B74C0E"/>
    <w:rsid w:val="00BA6F49"/>
    <w:rsid w:val="00BB2DD6"/>
    <w:rsid w:val="00BF22BF"/>
    <w:rsid w:val="00C00030"/>
    <w:rsid w:val="00C07886"/>
    <w:rsid w:val="00C12086"/>
    <w:rsid w:val="00C13EB8"/>
    <w:rsid w:val="00C31891"/>
    <w:rsid w:val="00C32E03"/>
    <w:rsid w:val="00C36D99"/>
    <w:rsid w:val="00C53561"/>
    <w:rsid w:val="00C63794"/>
    <w:rsid w:val="00C72D90"/>
    <w:rsid w:val="00C75388"/>
    <w:rsid w:val="00C80EF2"/>
    <w:rsid w:val="00C83D27"/>
    <w:rsid w:val="00CA54DE"/>
    <w:rsid w:val="00D123F0"/>
    <w:rsid w:val="00D15DFC"/>
    <w:rsid w:val="00D360AB"/>
    <w:rsid w:val="00D43927"/>
    <w:rsid w:val="00D6631A"/>
    <w:rsid w:val="00D96719"/>
    <w:rsid w:val="00DA22CF"/>
    <w:rsid w:val="00DB7B76"/>
    <w:rsid w:val="00DC7331"/>
    <w:rsid w:val="00DE0903"/>
    <w:rsid w:val="00E04A70"/>
    <w:rsid w:val="00E0519D"/>
    <w:rsid w:val="00E10FD0"/>
    <w:rsid w:val="00E379C0"/>
    <w:rsid w:val="00E473A6"/>
    <w:rsid w:val="00E5277C"/>
    <w:rsid w:val="00E94166"/>
    <w:rsid w:val="00E96EED"/>
    <w:rsid w:val="00EA37D8"/>
    <w:rsid w:val="00EC02C8"/>
    <w:rsid w:val="00ED32FC"/>
    <w:rsid w:val="00EE0D7C"/>
    <w:rsid w:val="00EE1425"/>
    <w:rsid w:val="00EF34E2"/>
    <w:rsid w:val="00F069F2"/>
    <w:rsid w:val="00F27C57"/>
    <w:rsid w:val="00F308AC"/>
    <w:rsid w:val="00F32F33"/>
    <w:rsid w:val="00F67811"/>
    <w:rsid w:val="00F80E9C"/>
    <w:rsid w:val="00F87EA6"/>
    <w:rsid w:val="00F92219"/>
    <w:rsid w:val="00F943EE"/>
    <w:rsid w:val="00FA1D3A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54AF5F-3A1B-4DE7-BE84-36A17F7C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52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E527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E5277C"/>
  </w:style>
  <w:style w:type="paragraph" w:styleId="Piedepgina">
    <w:name w:val="footer"/>
    <w:basedOn w:val="Normal"/>
    <w:link w:val="PiedepginaCar"/>
    <w:uiPriority w:val="99"/>
    <w:unhideWhenUsed/>
    <w:rsid w:val="00E5277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277C"/>
  </w:style>
  <w:style w:type="paragraph" w:styleId="Textodeglobo">
    <w:name w:val="Balloon Text"/>
    <w:basedOn w:val="Normal"/>
    <w:link w:val="TextodegloboCar"/>
    <w:uiPriority w:val="99"/>
    <w:semiHidden/>
    <w:unhideWhenUsed/>
    <w:rsid w:val="00E52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277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13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379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6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08313-E473-4280-B735-D23632C4A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Ocaña Aquino</dc:creator>
  <cp:lastModifiedBy>M.C.E. Christian Mauricio Castillo Estrada</cp:lastModifiedBy>
  <cp:revision>2</cp:revision>
  <cp:lastPrinted>2013-01-15T16:54:00Z</cp:lastPrinted>
  <dcterms:created xsi:type="dcterms:W3CDTF">2019-03-03T19:00:00Z</dcterms:created>
  <dcterms:modified xsi:type="dcterms:W3CDTF">2019-03-03T19:00:00Z</dcterms:modified>
</cp:coreProperties>
</file>